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0B0DEF" w:rsidRDefault="00B5690F" w:rsidP="007C5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0DEF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0B0DEF">
        <w:rPr>
          <w:rFonts w:ascii="Times New Roman" w:hAnsi="Times New Roman" w:cs="Times New Roman"/>
          <w:sz w:val="28"/>
          <w:szCs w:val="28"/>
        </w:rPr>
        <w:t>РУССКОМУ ЯЗЫКУ</w:t>
      </w:r>
    </w:p>
    <w:p w:rsidR="002019CF" w:rsidRPr="000B0DEF" w:rsidRDefault="004E546A" w:rsidP="007C50C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B0DEF">
        <w:rPr>
          <w:rFonts w:ascii="Times New Roman" w:eastAsia="Times New Roman" w:hAnsi="Times New Roman" w:cs="Times New Roman"/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4E546A" w:rsidRPr="000B0DEF" w:rsidRDefault="002019CF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B0DE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</w:p>
    <w:p w:rsidR="000B0DEF" w:rsidRPr="000B0DEF" w:rsidRDefault="00A66E44" w:rsidP="000B0DE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B0DEF">
        <w:rPr>
          <w:rFonts w:ascii="Times New Roman" w:hAnsi="Times New Roman" w:cs="Times New Roman"/>
          <w:sz w:val="28"/>
          <w:szCs w:val="28"/>
        </w:rPr>
        <w:t xml:space="preserve">        </w:t>
      </w:r>
      <w:r w:rsidR="000B0DEF" w:rsidRPr="000B0DEF">
        <w:rPr>
          <w:rFonts w:ascii="Times New Roman" w:hAnsi="Times New Roman" w:cs="Times New Roman"/>
          <w:sz w:val="28"/>
          <w:szCs w:val="28"/>
          <w:lang w:eastAsia="ar-SA"/>
        </w:rPr>
        <w:t>Рабочая программа учебной дисциплины Русский язык составлена на основе:</w:t>
      </w:r>
    </w:p>
    <w:p w:rsidR="000B0DEF" w:rsidRPr="000B0DEF" w:rsidRDefault="000B0DEF" w:rsidP="000B0DE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0B0DEF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0B0DEF" w:rsidRPr="000B0DEF" w:rsidRDefault="000B0DEF" w:rsidP="000B0DE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B0DEF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17.03.2015 № 06-259);</w:t>
      </w:r>
    </w:p>
    <w:p w:rsidR="000B0DEF" w:rsidRPr="000B0DEF" w:rsidRDefault="000B0DEF" w:rsidP="000B0DE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B0DEF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17.03.2015 № 06-259) и</w:t>
      </w:r>
      <w:proofErr w:type="gramEnd"/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0B0DEF" w:rsidRPr="000B0DEF" w:rsidRDefault="000B0DEF" w:rsidP="000B0DE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B0DEF">
        <w:rPr>
          <w:rFonts w:ascii="Times New Roman" w:hAnsi="Times New Roman" w:cs="Times New Roman"/>
          <w:sz w:val="28"/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0B0DEF">
        <w:rPr>
          <w:rFonts w:ascii="Times New Roman" w:hAnsi="Times New Roman" w:cs="Times New Roman"/>
          <w:sz w:val="28"/>
          <w:szCs w:val="28"/>
          <w:lang w:eastAsia="ar-SA"/>
        </w:rPr>
        <w:t>одобрена</w:t>
      </w:r>
      <w:proofErr w:type="gramEnd"/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0B0DEF" w:rsidRPr="000B0DEF" w:rsidRDefault="000B0DEF" w:rsidP="000B0DE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0B0DEF" w:rsidRPr="000B0DEF" w:rsidRDefault="000B0DEF" w:rsidP="000B0DE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ar-SA"/>
        </w:rPr>
      </w:pPr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При освоении профессии </w:t>
      </w:r>
      <w:r w:rsidRPr="000B0D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15.01.20 Слесарь по </w:t>
      </w:r>
      <w:proofErr w:type="spellStart"/>
      <w:r w:rsidRPr="000B0DE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контрольно-змерительным</w:t>
      </w:r>
      <w:proofErr w:type="spellEnd"/>
      <w:r w:rsidRPr="000B0D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приборам и автоматике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B0DEF">
        <w:rPr>
          <w:rFonts w:ascii="Times New Roman" w:hAnsi="Times New Roman" w:cs="Times New Roman"/>
          <w:sz w:val="28"/>
          <w:szCs w:val="28"/>
          <w:lang w:eastAsia="ar-SA"/>
        </w:rPr>
        <w:t>дисциплина Русский язык</w:t>
      </w:r>
      <w:r w:rsidRPr="000B0DEF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0B0DEF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в учреждениях среднего профессионального образования изучается как базовая </w:t>
      </w:r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общеобразовательная </w:t>
      </w:r>
      <w:r w:rsidRPr="000B0DEF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дисциплина в объеме 157</w:t>
      </w:r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 часов (из них 16 часов теоретических занятий, 141 часов практических занятий). </w:t>
      </w:r>
    </w:p>
    <w:p w:rsidR="000B0DEF" w:rsidRPr="000B0DEF" w:rsidRDefault="000B0DEF" w:rsidP="000B0D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B0DEF" w:rsidRPr="000B0DEF" w:rsidRDefault="000B0DEF" w:rsidP="000B0DE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0DEF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Русский </w:t>
      </w:r>
      <w:proofErr w:type="gramStart"/>
      <w:r w:rsidRPr="000B0DEF">
        <w:rPr>
          <w:rFonts w:ascii="Times New Roman" w:hAnsi="Times New Roman" w:cs="Times New Roman"/>
          <w:sz w:val="28"/>
          <w:szCs w:val="28"/>
        </w:rPr>
        <w:t>язык</w:t>
      </w:r>
      <w:proofErr w:type="gramEnd"/>
      <w:r w:rsidRPr="000B0DEF">
        <w:rPr>
          <w:rFonts w:ascii="Times New Roman" w:hAnsi="Times New Roman" w:cs="Times New Roman"/>
          <w:sz w:val="28"/>
          <w:szCs w:val="28"/>
        </w:rPr>
        <w:t xml:space="preserve"> обучающийся на базовом  уровне научится: 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использовать языковые средства адекватно цели общения и речевой ситуации;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lastRenderedPageBreak/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proofErr w:type="gramStart"/>
      <w:r w:rsidRPr="000B0DEF">
        <w:rPr>
          <w:szCs w:val="28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выстраивать композицию текста, используя знания о его структурных элементах;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правильно использовать лексические и грамматические средства связи предложений при построении текста;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0B0DEF">
        <w:rPr>
          <w:szCs w:val="28"/>
        </w:rPr>
        <w:t>аудирования</w:t>
      </w:r>
      <w:proofErr w:type="spellEnd"/>
      <w:r w:rsidRPr="000B0DEF">
        <w:rPr>
          <w:szCs w:val="28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извлекать необходимую информацию из различных источников и переводить ее в текстовый формат;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преобразовывать те</w:t>
      </w:r>
      <w:proofErr w:type="gramStart"/>
      <w:r w:rsidRPr="000B0DEF">
        <w:rPr>
          <w:szCs w:val="28"/>
        </w:rPr>
        <w:t>кст в др</w:t>
      </w:r>
      <w:proofErr w:type="gramEnd"/>
      <w:r w:rsidRPr="000B0DEF">
        <w:rPr>
          <w:szCs w:val="28"/>
        </w:rPr>
        <w:t>угие виды передачи информации;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выбирать тему, определять цель и подбирать материал для публичного выступления;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соблюдать культуру публичной речи;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оценивать собственную и чужую речь с позиции соответствия языковым нормам;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szCs w:val="28"/>
        </w:rPr>
      </w:pPr>
      <w:r w:rsidRPr="000B0DEF">
        <w:rPr>
          <w:szCs w:val="28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0B0DEF" w:rsidRPr="000B0DEF" w:rsidRDefault="000B0DEF" w:rsidP="000B0DE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B0DEF">
        <w:rPr>
          <w:rFonts w:ascii="Times New Roman" w:hAnsi="Times New Roman" w:cs="Times New Roman"/>
          <w:sz w:val="28"/>
          <w:szCs w:val="28"/>
        </w:rPr>
        <w:t>Выпускник на базовом уровне получит возможность научиться: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распознавать уровни и единицы языка в предъявленном тексте и видеть взаимосвязь между ними;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lastRenderedPageBreak/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отличать язык художественной литературы от других разновидностей современного русского языка;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иметь представление об историческом развитии русского языка и истории русского языкознания;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сохранять стилевое единство при создании текста заданного функционального стиля;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создавать отзывы и рецензии на предложенный текст;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 xml:space="preserve">соблюдать культуру чтения, говорения, </w:t>
      </w:r>
      <w:proofErr w:type="spellStart"/>
      <w:r w:rsidRPr="000B0DEF">
        <w:rPr>
          <w:i/>
          <w:szCs w:val="28"/>
        </w:rPr>
        <w:t>аудирования</w:t>
      </w:r>
      <w:proofErr w:type="spellEnd"/>
      <w:r w:rsidRPr="000B0DEF">
        <w:rPr>
          <w:i/>
          <w:szCs w:val="28"/>
        </w:rPr>
        <w:t xml:space="preserve"> и письма;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осуществлять речевой самоконтроль;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0B0DEF" w:rsidRPr="000B0DEF" w:rsidRDefault="000B0DEF" w:rsidP="000B0DEF">
      <w:pPr>
        <w:pStyle w:val="a"/>
        <w:spacing w:line="240" w:lineRule="auto"/>
        <w:ind w:firstLine="540"/>
        <w:rPr>
          <w:i/>
          <w:szCs w:val="28"/>
        </w:rPr>
      </w:pPr>
      <w:r w:rsidRPr="000B0DEF">
        <w:rPr>
          <w:i/>
          <w:szCs w:val="28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0B0DEF" w:rsidRPr="000B0DEF" w:rsidRDefault="000B0DEF" w:rsidP="000B0DE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B0DEF">
        <w:rPr>
          <w:rFonts w:ascii="Times New Roman" w:hAnsi="Times New Roman" w:cs="Times New Roman"/>
          <w:sz w:val="28"/>
          <w:szCs w:val="28"/>
          <w:lang w:eastAsia="ar-SA"/>
        </w:rPr>
        <w:t>Предметные результаты раздела «</w:t>
      </w:r>
      <w:proofErr w:type="gramStart"/>
      <w:r w:rsidRPr="000B0DEF">
        <w:rPr>
          <w:rFonts w:ascii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0B0DEF">
        <w:rPr>
          <w:rFonts w:ascii="Times New Roman" w:hAnsi="Times New Roman" w:cs="Times New Roman"/>
          <w:sz w:val="28"/>
          <w:szCs w:val="28"/>
          <w:lang w:eastAsia="ar-SA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0B0DEF" w:rsidRPr="000B0DEF" w:rsidRDefault="000B0DEF" w:rsidP="000B0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B0DEF">
        <w:rPr>
          <w:rFonts w:ascii="Times New Roman" w:hAnsi="Times New Roman" w:cs="Times New Roman"/>
          <w:sz w:val="28"/>
          <w:szCs w:val="28"/>
          <w:lang w:eastAsia="ar-SA"/>
        </w:rPr>
        <w:t>Промежуточная аттестация проводится в форме экзамена в 2 семестре.</w:t>
      </w:r>
    </w:p>
    <w:p w:rsidR="000B0DEF" w:rsidRPr="000B0DEF" w:rsidRDefault="000B0DEF" w:rsidP="000B0DEF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0DEF" w:rsidRPr="000B0DEF" w:rsidRDefault="000B0DEF" w:rsidP="000B0DEF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0DEF" w:rsidRPr="000B0DEF" w:rsidRDefault="000B0DEF" w:rsidP="000B0DEF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E97D7D" w:rsidRPr="000B0DEF" w:rsidRDefault="00E97D7D" w:rsidP="000B0DE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97D7D" w:rsidRPr="000B0DEF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64DA53E6"/>
    <w:lvl w:ilvl="0" w:tplc="DA3CAE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>
    <w:nsid w:val="5BCD1419"/>
    <w:multiLevelType w:val="hybridMultilevel"/>
    <w:tmpl w:val="84F883D0"/>
    <w:lvl w:ilvl="0" w:tplc="886AE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E3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4AA0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7044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040C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0A17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A2BB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36AF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40BE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  <w:num w:numId="12">
    <w:abstractNumId w:val="9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64C82"/>
    <w:rsid w:val="00092CF9"/>
    <w:rsid w:val="000B0DEF"/>
    <w:rsid w:val="000F0D64"/>
    <w:rsid w:val="00152557"/>
    <w:rsid w:val="002019CF"/>
    <w:rsid w:val="00236622"/>
    <w:rsid w:val="00242A6E"/>
    <w:rsid w:val="002B55F9"/>
    <w:rsid w:val="002F1C87"/>
    <w:rsid w:val="002F36E1"/>
    <w:rsid w:val="0036593E"/>
    <w:rsid w:val="004E546A"/>
    <w:rsid w:val="00522EE6"/>
    <w:rsid w:val="006B2A73"/>
    <w:rsid w:val="006B618F"/>
    <w:rsid w:val="007525CB"/>
    <w:rsid w:val="007C50C3"/>
    <w:rsid w:val="007C7EFD"/>
    <w:rsid w:val="00837317"/>
    <w:rsid w:val="00902746"/>
    <w:rsid w:val="00920AFA"/>
    <w:rsid w:val="00954D50"/>
    <w:rsid w:val="009A0E3C"/>
    <w:rsid w:val="00A0516E"/>
    <w:rsid w:val="00A66E44"/>
    <w:rsid w:val="00A96AF6"/>
    <w:rsid w:val="00AC59BE"/>
    <w:rsid w:val="00B04411"/>
    <w:rsid w:val="00B5690F"/>
    <w:rsid w:val="00C51F18"/>
    <w:rsid w:val="00D409E8"/>
    <w:rsid w:val="00D6732B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qFormat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2F36E1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2F36E1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2F36E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2F36E1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2F36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2F36E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next w:val="a2"/>
    <w:qFormat/>
    <w:rsid w:val="00A66E4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1980-01-05T01:01:00Z</dcterms:created>
  <dcterms:modified xsi:type="dcterms:W3CDTF">2021-06-23T06:35:00Z</dcterms:modified>
</cp:coreProperties>
</file>